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2019年“鹰城礼物”参评产品报名表</w:t>
      </w:r>
    </w:p>
    <w:bookmarkEnd w:id="0"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955"/>
        <w:gridCol w:w="1575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参评单位</w:t>
            </w:r>
          </w:p>
        </w:tc>
        <w:tc>
          <w:tcPr>
            <w:tcW w:w="687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87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网址</w:t>
            </w:r>
          </w:p>
        </w:tc>
        <w:tc>
          <w:tcPr>
            <w:tcW w:w="295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16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产品简介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7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生产成本</w:t>
            </w:r>
          </w:p>
        </w:tc>
        <w:tc>
          <w:tcPr>
            <w:tcW w:w="687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县（市、区）文化广电和旅游局推荐意见</w:t>
            </w:r>
          </w:p>
        </w:tc>
        <w:tc>
          <w:tcPr>
            <w:tcW w:w="687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footerReference r:id="rId3" w:type="default"/>
          <w:pgSz w:w="11906" w:h="16838"/>
          <w:pgMar w:top="1984" w:right="1474" w:bottom="1984" w:left="1587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pPr w:leftFromText="181" w:rightFromText="181" w:vertAnchor="page" w:horzAnchor="page" w:tblpX="1521" w:tblpY="13985"/>
        <w:tblW w:w="8940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260" w:firstLineChars="1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平顶山市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eastAsia="zh-CN"/>
              </w:rPr>
              <w:t>文化广电和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 xml:space="preserve">旅游局办公室   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  <w:t xml:space="preserve">           2019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日印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eastAsia="zh-CN"/>
              </w:rPr>
              <w:t>发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4945380</wp:posOffset>
            </wp:positionV>
            <wp:extent cx="1790700" cy="476250"/>
            <wp:effectExtent l="0" t="0" r="0" b="0"/>
            <wp:wrapSquare wrapText="bothSides"/>
            <wp:docPr id="3" name="图片 2" descr="平政〔2013〕10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平政〔2013〕10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4" w:type="default"/>
      <w:pgSz w:w="11906" w:h="16838"/>
      <w:pgMar w:top="1984" w:right="1474" w:bottom="1984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91D6E"/>
    <w:rsid w:val="0A81578B"/>
    <w:rsid w:val="0C733E99"/>
    <w:rsid w:val="0D696CDD"/>
    <w:rsid w:val="0F3F7F14"/>
    <w:rsid w:val="13186698"/>
    <w:rsid w:val="178601F2"/>
    <w:rsid w:val="178E04B2"/>
    <w:rsid w:val="179F7917"/>
    <w:rsid w:val="17D07F19"/>
    <w:rsid w:val="19893728"/>
    <w:rsid w:val="1B311D07"/>
    <w:rsid w:val="20CE6508"/>
    <w:rsid w:val="25491D6E"/>
    <w:rsid w:val="287629B2"/>
    <w:rsid w:val="28A22385"/>
    <w:rsid w:val="29403BFB"/>
    <w:rsid w:val="29450546"/>
    <w:rsid w:val="29E504E7"/>
    <w:rsid w:val="2C061501"/>
    <w:rsid w:val="30865ECE"/>
    <w:rsid w:val="33236CF4"/>
    <w:rsid w:val="3870526B"/>
    <w:rsid w:val="38A61261"/>
    <w:rsid w:val="39375A31"/>
    <w:rsid w:val="3AFF6711"/>
    <w:rsid w:val="3F2F3107"/>
    <w:rsid w:val="3FF672C0"/>
    <w:rsid w:val="40074B88"/>
    <w:rsid w:val="46100D5C"/>
    <w:rsid w:val="479E42E9"/>
    <w:rsid w:val="47E86119"/>
    <w:rsid w:val="492753CA"/>
    <w:rsid w:val="54384C11"/>
    <w:rsid w:val="5C3F577C"/>
    <w:rsid w:val="5D7749D2"/>
    <w:rsid w:val="5F6B5E77"/>
    <w:rsid w:val="62774E9E"/>
    <w:rsid w:val="66455E9C"/>
    <w:rsid w:val="6BFB6174"/>
    <w:rsid w:val="6EB16BAC"/>
    <w:rsid w:val="6EB41A64"/>
    <w:rsid w:val="7240666D"/>
    <w:rsid w:val="73312D07"/>
    <w:rsid w:val="76627A30"/>
    <w:rsid w:val="771B24B6"/>
    <w:rsid w:val="79140C07"/>
    <w:rsid w:val="79713DD6"/>
    <w:rsid w:val="7DD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bmp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2018-05-18T00:09:00Z</dcterms:created>
  <dc:creator>Administrator</dc:creator>
  <cp:lastModifiedBy>S F tiger</cp:lastModifiedBy>
  <cp:lastPrinted>2019-03-27T07:17:00Z</cp:lastPrinted>
  <dcterms:modified xsi:type="dcterms:W3CDTF">2019-07-26T00:43:36Z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